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6B7" w14:textId="77777777" w:rsidR="00101D8F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7EE78972" w14:textId="77777777" w:rsidR="00101D8F" w:rsidRDefault="00101D8F" w:rsidP="00101D8F"/>
    <w:p w14:paraId="1390DB12" w14:textId="3BE11FDE" w:rsidR="00101D8F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EXERCICE Module </w:t>
      </w:r>
      <w:r w:rsidR="00C86906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101D8F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101D8F" w:rsidRPr="000E09D1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e</w:t>
      </w:r>
      <w:r w:rsidR="00101D8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>version</w:t>
      </w:r>
    </w:p>
    <w:p w14:paraId="1F076815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7A30BB07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A83EDBC" w14:textId="77777777" w:rsidR="00366641" w:rsidRPr="00B75A6C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p w14:paraId="65BD0220" w14:textId="77777777" w:rsidR="00366641" w:rsidRPr="00F22BE0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</w:p>
    <w:p w14:paraId="3730F05F" w14:textId="77777777" w:rsidR="00101D8F" w:rsidRDefault="00101D8F" w:rsidP="00101D8F"/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01D8F" w:rsidRPr="00581159" w14:paraId="7F5DB82E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6B823424" w14:textId="77777777" w:rsidR="00101D8F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b/>
                <w:sz w:val="28"/>
                <w:szCs w:val="28"/>
              </w:rPr>
              <w:t>PHASE 2 : Réalisation des apprentissages :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173BCA" w14:textId="77777777" w:rsidR="00101D8F" w:rsidRPr="00BD2400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En binôme ou en petite équipe, Lecture collaborative</w:t>
            </w:r>
          </w:p>
        </w:tc>
      </w:tr>
      <w:tr w:rsidR="00101D8F" w:rsidRPr="00581159" w14:paraId="74514605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5BDACF58" w14:textId="77777777" w:rsidR="00101D8F" w:rsidRPr="00581159" w:rsidRDefault="00101D8F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I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ndividuel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lement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(autoformation) : 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2</w:t>
            </w:r>
            <w:r w:rsidRPr="007C2CC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version de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l’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exercice. (à envoyer pour le portfolio)</w:t>
            </w:r>
          </w:p>
        </w:tc>
      </w:tr>
      <w:tr w:rsidR="00101D8F" w:rsidRPr="00581159" w14:paraId="08C7FF08" w14:textId="77777777" w:rsidTr="009B006F">
        <w:trPr>
          <w:trHeight w:val="283"/>
        </w:trPr>
        <w:tc>
          <w:tcPr>
            <w:tcW w:w="10206" w:type="dxa"/>
          </w:tcPr>
          <w:p w14:paraId="6CF832F6" w14:textId="77777777" w:rsidR="00101D8F" w:rsidRPr="00581159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Étape 2 : 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>PRATIQUE GUIDÉE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D8F" w:rsidRPr="00581159" w14:paraId="588A2429" w14:textId="77777777" w:rsidTr="009B006F">
        <w:trPr>
          <w:trHeight w:val="737"/>
        </w:trPr>
        <w:tc>
          <w:tcPr>
            <w:tcW w:w="10206" w:type="dxa"/>
          </w:tcPr>
          <w:p w14:paraId="7B8F8C87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Rappel des apprentissages visés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 :       </w:t>
            </w:r>
          </w:p>
          <w:p w14:paraId="4D0F00D7" w14:textId="77777777" w:rsidR="00101D8F" w:rsidRPr="001A043D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0243A" w14:textId="20E6D462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Je vais consulter des théories sur l</w:t>
            </w:r>
            <w:r w:rsidR="002D327D">
              <w:rPr>
                <w:rFonts w:ascii="Times New Roman" w:hAnsi="Times New Roman" w:cs="Times New Roman"/>
                <w:bCs/>
                <w:sz w:val="24"/>
                <w:szCs w:val="24"/>
              </w:rPr>
              <w:t>a mobilisation des ressources humaines</w:t>
            </w:r>
            <w:r w:rsidR="003C2C86"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19AA308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C0065E" w14:textId="551492F6" w:rsidR="00366641" w:rsidRDefault="00101D8F" w:rsidP="00366641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Je vais écouter mes collègues pour recueillir des suggestions de modifications de m</w:t>
            </w:r>
            <w:r w:rsidR="002D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version 1 de l’exercice sur la mobilisation des ressources humaines. </w:t>
            </w:r>
          </w:p>
          <w:p w14:paraId="4D8516CD" w14:textId="77777777" w:rsidR="00101D8F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8994F" w14:textId="192C7120" w:rsidR="00101D8F" w:rsidRPr="000A31B4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mobiliser des éléments théoriques sur l</w:t>
            </w:r>
            <w:r w:rsidR="002D327D">
              <w:rPr>
                <w:rFonts w:ascii="Times New Roman" w:hAnsi="Times New Roman" w:cs="Times New Roman"/>
                <w:bCs/>
                <w:sz w:val="24"/>
                <w:szCs w:val="24"/>
              </w:rPr>
              <w:t>a mobilisation des ressources humaines</w:t>
            </w:r>
            <w:r w:rsidR="003C2C86"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BAE0F36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8A8E90" w14:textId="6794B7F3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améliorer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la version de mon exercice</w:t>
            </w:r>
            <w:r w:rsid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8C2591" w14:textId="77777777" w:rsidR="00101D8F" w:rsidRPr="001A043D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D8F" w:rsidRPr="00581159" w14:paraId="73E50D7C" w14:textId="77777777" w:rsidTr="009B006F">
        <w:trPr>
          <w:trHeight w:val="2268"/>
        </w:trPr>
        <w:tc>
          <w:tcPr>
            <w:tcW w:w="10206" w:type="dxa"/>
          </w:tcPr>
          <w:p w14:paraId="469A15BB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Consignes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pour la réalisation de la tâche :</w:t>
            </w:r>
          </w:p>
          <w:p w14:paraId="204082CC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69A1C" w14:textId="77777777" w:rsidR="00101D8F" w:rsidRPr="001A043D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Après avoir participé à la lecture collaborative.</w:t>
            </w:r>
          </w:p>
          <w:p w14:paraId="5AB30162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8E4F2" w14:textId="272FED6B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modifie ma version de </w:t>
            </w:r>
            <w:r w:rsidR="002D327D">
              <w:rPr>
                <w:rFonts w:ascii="Times New Roman" w:hAnsi="Times New Roman" w:cs="Times New Roman"/>
                <w:bCs/>
                <w:sz w:val="24"/>
                <w:szCs w:val="24"/>
              </w:rPr>
              <w:t>mes recommandations sur la mobilisation des ressources humaines</w:t>
            </w:r>
            <w:r w:rsidR="003C2C86"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83D150" w14:textId="77777777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1A2C9" w14:textId="753CF676" w:rsidR="00101D8F" w:rsidRPr="00423AA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cette deuxième version, j’intègre des citations du texte sur l</w:t>
            </w:r>
            <w:r w:rsidR="002D327D">
              <w:rPr>
                <w:rFonts w:ascii="Times New Roman" w:hAnsi="Times New Roman" w:cs="Times New Roman"/>
                <w:sz w:val="24"/>
                <w:szCs w:val="24"/>
              </w:rPr>
              <w:t>a mobilisation des ressources humaines</w:t>
            </w:r>
            <w:r w:rsidR="003C2C86" w:rsidRPr="003C2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CEBFC0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9F1492" w14:textId="391719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termine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deuxième version et je l’envoie à </w:t>
            </w:r>
            <w:hyperlink r:id="rId5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01D8F" w:rsidRPr="00581159" w14:paraId="121F869C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5435631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Indicateurs de réussite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E7149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5CF568" w14:textId="32FDEAA6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J’ai consulté des théories sur l</w:t>
            </w:r>
            <w:r w:rsidR="0097026E">
              <w:rPr>
                <w:rFonts w:ascii="Times New Roman" w:hAnsi="Times New Roman" w:cs="Times New Roman"/>
                <w:bCs/>
                <w:sz w:val="24"/>
                <w:szCs w:val="24"/>
              </w:rPr>
              <w:t>a mobilisation des ressources humaines</w:t>
            </w:r>
            <w:r w:rsidR="000D3A46"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3F623C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A86E43" w14:textId="4DBC39AC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J’ai écouté mes collègues pour recueillir des suggestions de modifications de m</w:t>
            </w:r>
            <w:r w:rsidR="0097026E">
              <w:rPr>
                <w:rFonts w:ascii="Times New Roman" w:hAnsi="Times New Roman" w:cs="Times New Roman"/>
                <w:bCs/>
                <w:sz w:val="24"/>
                <w:szCs w:val="24"/>
              </w:rPr>
              <w:t>on exercice sur la mobilisation des ressources humaines</w:t>
            </w:r>
            <w:r w:rsidR="000D3A46"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9AF1B6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377FC6" w14:textId="7DD10D38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J’ai modifié la version de m</w:t>
            </w:r>
            <w:r w:rsidR="0097026E">
              <w:rPr>
                <w:rFonts w:ascii="Times New Roman" w:hAnsi="Times New Roman" w:cs="Times New Roman"/>
                <w:bCs/>
                <w:sz w:val="24"/>
                <w:szCs w:val="24"/>
              </w:rPr>
              <w:t>es recommandations sur la mobilisation des ressources humaines.</w:t>
            </w:r>
          </w:p>
          <w:p w14:paraId="6D2DB2A8" w14:textId="77777777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2BCE3F" w14:textId="1DC41A27" w:rsidR="00101D8F" w:rsidRPr="00423AA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intégré des citations du texte sur l</w:t>
            </w:r>
            <w:r w:rsidR="0097026E">
              <w:rPr>
                <w:rFonts w:ascii="Times New Roman" w:hAnsi="Times New Roman" w:cs="Times New Roman"/>
                <w:sz w:val="24"/>
                <w:szCs w:val="24"/>
              </w:rPr>
              <w:t>a mobilisation des ressources humaines</w:t>
            </w:r>
            <w:r w:rsidR="00DB4939" w:rsidRPr="00DB4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3FA10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242154" w14:textId="5475E5A3" w:rsidR="00101D8F" w:rsidRPr="00DB4939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 terminé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deuxième version et je l’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 envoyé</w:t>
            </w:r>
            <w:r w:rsidR="00DB4939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 </w:t>
            </w:r>
            <w:hyperlink r:id="rId6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</w:p>
        </w:tc>
      </w:tr>
    </w:tbl>
    <w:p w14:paraId="2B97B658" w14:textId="77777777" w:rsidR="00101D8F" w:rsidRDefault="00101D8F" w:rsidP="00101D8F">
      <w:pPr>
        <w:widowControl/>
        <w:autoSpaceDE/>
        <w:autoSpaceDN/>
        <w:spacing w:after="160" w:line="259" w:lineRule="auto"/>
      </w:pPr>
      <w:r>
        <w:br w:type="page"/>
      </w:r>
    </w:p>
    <w:p w14:paraId="763B19B8" w14:textId="42296103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 w:rsidRPr="00C048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GABARIT DE L’EXERCICE MODULE </w:t>
      </w:r>
      <w:r w:rsidR="0097026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04825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Pr="00C04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  <w:r w:rsidRPr="00C04825">
        <w:rPr>
          <w:rFonts w:ascii="Times New Roman" w:hAnsi="Times New Roman" w:cs="Times New Roman"/>
          <w:b/>
          <w:bCs/>
          <w:sz w:val="28"/>
          <w:szCs w:val="28"/>
        </w:rPr>
        <w:t xml:space="preserve"> version</w:t>
      </w:r>
    </w:p>
    <w:p w14:paraId="54569A2F" w14:textId="77777777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</w:p>
    <w:p w14:paraId="1965DE1C" w14:textId="12864ABB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>Je rédige une deuxième version de m</w:t>
      </w:r>
      <w:r w:rsidR="0097026E">
        <w:rPr>
          <w:rFonts w:ascii="Times New Roman" w:hAnsi="Times New Roman" w:cs="Times New Roman"/>
          <w:sz w:val="28"/>
          <w:szCs w:val="28"/>
        </w:rPr>
        <w:t>es recommandations sur la mobilisation des ressources humaines.</w:t>
      </w:r>
    </w:p>
    <w:p w14:paraId="74069443" w14:textId="64F71929" w:rsidR="00101D8F" w:rsidRPr="00C04825" w:rsidRDefault="00101D8F" w:rsidP="00101D8F">
      <w:pPr>
        <w:rPr>
          <w:rFonts w:ascii="Times New Roman" w:hAnsi="Times New Roman" w:cs="Times New Roman"/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>Dans cette deuxième version, j’intègre des citations du texte sur l</w:t>
      </w:r>
      <w:r w:rsidR="0097026E">
        <w:rPr>
          <w:rFonts w:ascii="Times New Roman" w:hAnsi="Times New Roman" w:cs="Times New Roman"/>
          <w:sz w:val="28"/>
          <w:szCs w:val="28"/>
        </w:rPr>
        <w:t>a mobilisation des ressources humaines</w:t>
      </w:r>
      <w:r w:rsidR="00A317E4" w:rsidRPr="00A317E4">
        <w:rPr>
          <w:rFonts w:ascii="Times New Roman" w:hAnsi="Times New Roman" w:cs="Times New Roman"/>
          <w:sz w:val="28"/>
          <w:szCs w:val="28"/>
        </w:rPr>
        <w:t>.</w:t>
      </w:r>
    </w:p>
    <w:p w14:paraId="3B72C21B" w14:textId="6A6BF7B2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bCs/>
          <w:sz w:val="28"/>
          <w:szCs w:val="28"/>
        </w:rPr>
        <w:t xml:space="preserve">Je termine ma deuxième version et je l’envoie à </w:t>
      </w:r>
      <w:hyperlink r:id="rId7" w:history="1">
        <w:r w:rsidRPr="00C04825">
          <w:rPr>
            <w:rStyle w:val="Lienhypertexte"/>
            <w:rFonts w:ascii="Times New Roman" w:hAnsi="Times New Roman" w:cs="Times New Roman"/>
            <w:bCs/>
            <w:sz w:val="28"/>
            <w:szCs w:val="28"/>
          </w:rPr>
          <w:t>Francois.Guillemette@uqtr.ca</w:t>
        </w:r>
      </w:hyperlink>
    </w:p>
    <w:p w14:paraId="3C8D51B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4848D0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C23448C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0098421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81EB49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D02CD1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F82A2B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EB085A" w14:textId="77777777" w:rsidR="00453101" w:rsidRDefault="00453101"/>
    <w:sectPr w:rsidR="00453101" w:rsidSect="00101D8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F6AFE"/>
    <w:multiLevelType w:val="hybridMultilevel"/>
    <w:tmpl w:val="B6B60E8A"/>
    <w:lvl w:ilvl="0" w:tplc="CED6A3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1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F"/>
    <w:rsid w:val="000D3A46"/>
    <w:rsid w:val="00101D8F"/>
    <w:rsid w:val="002803E3"/>
    <w:rsid w:val="002D327D"/>
    <w:rsid w:val="002D5935"/>
    <w:rsid w:val="0030026D"/>
    <w:rsid w:val="00366641"/>
    <w:rsid w:val="003C2C86"/>
    <w:rsid w:val="00453101"/>
    <w:rsid w:val="00454F61"/>
    <w:rsid w:val="005D2A70"/>
    <w:rsid w:val="00704563"/>
    <w:rsid w:val="007D3221"/>
    <w:rsid w:val="0097026E"/>
    <w:rsid w:val="00A317E4"/>
    <w:rsid w:val="00BF566C"/>
    <w:rsid w:val="00C86906"/>
    <w:rsid w:val="00CC2CA8"/>
    <w:rsid w:val="00D17BFA"/>
    <w:rsid w:val="00D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FCB"/>
  <w15:chartTrackingRefBased/>
  <w15:docId w15:val="{D9493327-A5EA-40C2-B993-A3C8933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01D8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1D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1D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1D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1D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1D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1D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1D8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0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1D8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0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1D8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01D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1D8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01D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1D8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D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1D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1D8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1D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is.Guillemette@uqt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is.Guillemette@uqtr.ca" TargetMode="External"/><Relationship Id="rId5" Type="http://schemas.openxmlformats.org/officeDocument/2006/relationships/hyperlink" Target="mailto:Francois.Guillemette@uqtr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1796</Characters>
  <Application>Microsoft Office Word</Application>
  <DocSecurity>0</DocSecurity>
  <Lines>14</Lines>
  <Paragraphs>4</Paragraphs>
  <ScaleCrop>false</ScaleCrop>
  <Company>UQTR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5</cp:revision>
  <dcterms:created xsi:type="dcterms:W3CDTF">2025-07-24T08:04:00Z</dcterms:created>
  <dcterms:modified xsi:type="dcterms:W3CDTF">2025-07-24T08:10:00Z</dcterms:modified>
</cp:coreProperties>
</file>